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77" w:rsidRDefault="00E45F77" w:rsidP="00E45F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Протокол. Версия 2.0</w:t>
      </w:r>
      <w:r w:rsidR="00206F23">
        <w:rPr>
          <w:rFonts w:ascii="Courier New" w:hAnsi="Courier New" w:cs="Courier New"/>
          <w:b/>
        </w:rPr>
        <w:t xml:space="preserve"> (Без кодирования)</w:t>
      </w:r>
    </w:p>
    <w:p w:rsidR="00E45F77" w:rsidRDefault="00E45F77" w:rsidP="00E45F77">
      <w:pPr>
        <w:rPr>
          <w:rFonts w:ascii="Courier New" w:hAnsi="Courier New" w:cs="Courier New"/>
          <w:b/>
        </w:rPr>
      </w:pPr>
    </w:p>
    <w:p w:rsidR="00E45F77" w:rsidRPr="004F63DD" w:rsidRDefault="00E45F77" w:rsidP="00E45F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Скорость обмена</w:t>
      </w:r>
      <w:r w:rsidRPr="004F63DD">
        <w:rPr>
          <w:rFonts w:ascii="Courier New" w:hAnsi="Courier New" w:cs="Courier New"/>
          <w:b/>
        </w:rPr>
        <w:t>: 57600 8</w:t>
      </w:r>
      <w:r>
        <w:rPr>
          <w:rFonts w:ascii="Courier New" w:hAnsi="Courier New" w:cs="Courier New"/>
          <w:b/>
          <w:lang w:val="en-US"/>
        </w:rPr>
        <w:t>N</w:t>
      </w:r>
      <w:r w:rsidRPr="004F63DD">
        <w:rPr>
          <w:rFonts w:ascii="Courier New" w:hAnsi="Courier New" w:cs="Courier New"/>
          <w:b/>
        </w:rPr>
        <w:t>1</w:t>
      </w:r>
    </w:p>
    <w:p w:rsidR="00E45F77" w:rsidRPr="00EC44DA" w:rsidRDefault="00E45F77" w:rsidP="00E45F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Интерфейс </w:t>
      </w:r>
      <w:r w:rsidR="005F5536">
        <w:rPr>
          <w:rFonts w:ascii="Courier New" w:hAnsi="Courier New" w:cs="Courier New"/>
          <w:b/>
          <w:lang w:val="en-US"/>
        </w:rPr>
        <w:t>UART</w:t>
      </w:r>
      <w:r w:rsidR="00593EBD">
        <w:rPr>
          <w:rFonts w:ascii="Courier New" w:hAnsi="Courier New" w:cs="Courier New"/>
          <w:b/>
        </w:rPr>
        <w:t xml:space="preserve"> </w:t>
      </w:r>
      <w:r w:rsidR="00593EBD">
        <w:rPr>
          <w:rFonts w:ascii="Courier New" w:hAnsi="Courier New" w:cs="Courier New"/>
          <w:b/>
          <w:lang w:val="en-US"/>
        </w:rPr>
        <w:t>TTL</w:t>
      </w:r>
      <w:r w:rsidRPr="004F63DD">
        <w:rPr>
          <w:rFonts w:ascii="Courier New" w:hAnsi="Courier New" w:cs="Courier New"/>
          <w:b/>
        </w:rPr>
        <w:t>:</w:t>
      </w:r>
    </w:p>
    <w:p w:rsidR="006137FC" w:rsidRPr="006137FC" w:rsidRDefault="006137FC" w:rsidP="006137FC">
      <w:pPr>
        <w:rPr>
          <w:rFonts w:ascii="Courier New" w:hAnsi="Courier New" w:cs="Courier New"/>
          <w:b/>
        </w:rPr>
      </w:pPr>
      <w:r w:rsidRPr="006137FC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</w:rPr>
        <w:t>Гальваническая развязка в БЛ обязательна</w:t>
      </w:r>
      <w:r w:rsidRPr="006137FC"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t>. Потребление от 24В не более 50 мА.</w:t>
      </w:r>
    </w:p>
    <w:p w:rsidR="00E45F77" w:rsidRPr="007B0718" w:rsidRDefault="00E45F77" w:rsidP="00E45F77">
      <w:pPr>
        <w:rPr>
          <w:rFonts w:ascii="Courier New" w:hAnsi="Courier New" w:cs="Courier New"/>
          <w:b/>
        </w:rPr>
      </w:pPr>
    </w:p>
    <w:p w:rsidR="00E45F77" w:rsidRDefault="00E45F77" w:rsidP="00E45F77">
      <w:pPr>
        <w:ind w:firstLine="708"/>
        <w:rPr>
          <w:rFonts w:ascii="Courier New" w:hAnsi="Courier New" w:cs="Courier New"/>
          <w:b/>
        </w:rPr>
      </w:pPr>
      <w:r w:rsidRPr="006A6106">
        <w:rPr>
          <w:rFonts w:ascii="Courier New" w:hAnsi="Courier New" w:cs="Courier New"/>
          <w:b/>
        </w:rPr>
        <w:t xml:space="preserve">Таблица </w:t>
      </w:r>
      <w:r>
        <w:rPr>
          <w:rFonts w:ascii="Courier New" w:hAnsi="Courier New" w:cs="Courier New"/>
          <w:b/>
        </w:rPr>
        <w:t>1</w:t>
      </w:r>
      <w:r w:rsidRPr="006A6106">
        <w:rPr>
          <w:rFonts w:ascii="Courier New" w:hAnsi="Courier New" w:cs="Courier New"/>
          <w:b/>
        </w:rPr>
        <w:t xml:space="preserve"> Состав ТМ- кадра</w:t>
      </w:r>
      <w:r>
        <w:rPr>
          <w:rFonts w:ascii="Courier New" w:hAnsi="Courier New" w:cs="Courier New"/>
          <w:b/>
        </w:rPr>
        <w:t xml:space="preserve"> (Пачка от системы диспетчеризации к станции. Содержит команды)</w:t>
      </w:r>
      <w:r w:rsidR="00206F23">
        <w:rPr>
          <w:rFonts w:ascii="Courier New" w:hAnsi="Courier New" w:cs="Courier New"/>
          <w:b/>
        </w:rPr>
        <w:t>.</w:t>
      </w:r>
      <w:r w:rsidRPr="00E91A6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Данная команда должна прийти в течении 2.5 мс после получения пакета информации от </w:t>
      </w:r>
      <w:r w:rsidR="006137FC">
        <w:rPr>
          <w:rFonts w:ascii="Courier New" w:hAnsi="Courier New" w:cs="Courier New"/>
          <w:b/>
          <w:lang w:val="en-US"/>
        </w:rPr>
        <w:t>C</w:t>
      </w:r>
      <w:r>
        <w:rPr>
          <w:rFonts w:ascii="Courier New" w:hAnsi="Courier New" w:cs="Courier New"/>
          <w:b/>
        </w:rPr>
        <w:t xml:space="preserve">СУЛ. </w:t>
      </w:r>
    </w:p>
    <w:p w:rsidR="00E45F77" w:rsidRDefault="00E45F77" w:rsidP="00E45F77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Для системы диспетчеризации рекомендуется организовывать приём пачки от ССУЛ в обработчике прерываний от последовательного порта, и после получения последнего байта пачки сразу же</w:t>
      </w:r>
      <w:r w:rsidR="00206F23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в обработчик</w:t>
      </w:r>
      <w:r w:rsidR="00206F23">
        <w:rPr>
          <w:rFonts w:ascii="Courier New" w:hAnsi="Courier New" w:cs="Courier New"/>
          <w:b/>
        </w:rPr>
        <w:t>е,</w:t>
      </w:r>
      <w:r>
        <w:rPr>
          <w:rFonts w:ascii="Courier New" w:hAnsi="Courier New" w:cs="Courier New"/>
          <w:b/>
        </w:rPr>
        <w:t xml:space="preserve"> давать команду для ССУЛ (в случае необходимости), чтобы гарантировать её приём. </w:t>
      </w:r>
    </w:p>
    <w:p w:rsidR="00E45F77" w:rsidRPr="00E91A67" w:rsidRDefault="00E45F77" w:rsidP="00E45F77">
      <w:pPr>
        <w:rPr>
          <w:rFonts w:ascii="Courier New" w:hAnsi="Courier New" w:cs="Courier New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510"/>
        <w:gridCol w:w="2510"/>
        <w:gridCol w:w="2510"/>
      </w:tblGrid>
      <w:tr w:rsidR="00E45F77" w:rsidRPr="000E0FAB" w:rsidTr="00EC44DA">
        <w:trPr>
          <w:trHeight w:val="54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№ Записи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0E0FAB">
              <w:rPr>
                <w:rFonts w:ascii="Courier New" w:hAnsi="Courier New" w:cs="Courier New"/>
                <w:b/>
              </w:rPr>
              <w:t>Кол.Байт</w:t>
            </w:r>
            <w:proofErr w:type="spellEnd"/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Параметры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E45F77" w:rsidRPr="000E0FAB" w:rsidTr="00EC44DA">
        <w:trPr>
          <w:trHeight w:val="55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Заголовок (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SYN</w:t>
            </w:r>
            <w:r w:rsidRPr="000E0FAB">
              <w:rPr>
                <w:rFonts w:ascii="Courier New" w:hAnsi="Courier New" w:cs="Courier New"/>
                <w:b/>
              </w:rPr>
              <w:t xml:space="preserve">1,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SYN</w:t>
            </w:r>
            <w:r w:rsidRPr="000E0FAB">
              <w:rPr>
                <w:rFonts w:ascii="Courier New" w:hAnsi="Courier New" w:cs="Courier New"/>
                <w:b/>
              </w:rPr>
              <w:t>2)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ind w:left="209" w:hanging="209"/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0</w:t>
            </w:r>
            <w:proofErr w:type="spellStart"/>
            <w:r w:rsidRPr="000E0FAB">
              <w:rPr>
                <w:rFonts w:ascii="Courier New" w:hAnsi="Courier New" w:cs="Courier New"/>
                <w:b/>
                <w:lang w:val="en-US"/>
              </w:rPr>
              <w:t>xAA</w:t>
            </w:r>
            <w:proofErr w:type="spellEnd"/>
          </w:p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0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x</w:t>
            </w:r>
            <w:r w:rsidRPr="000E0FAB">
              <w:rPr>
                <w:rFonts w:ascii="Courier New" w:hAnsi="Courier New" w:cs="Courier New"/>
                <w:b/>
              </w:rPr>
              <w:t>55</w:t>
            </w:r>
          </w:p>
        </w:tc>
      </w:tr>
      <w:tr w:rsidR="00E45F77" w:rsidRPr="000E0FAB" w:rsidTr="00EC44DA">
        <w:trPr>
          <w:trHeight w:val="55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01</w:t>
            </w:r>
          </w:p>
        </w:tc>
      </w:tr>
      <w:tr w:rsidR="00E45F77" w:rsidRPr="000E0FAB" w:rsidTr="00EC44DA">
        <w:trPr>
          <w:trHeight w:val="54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Длина Блока данных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08</w:t>
            </w:r>
          </w:p>
        </w:tc>
      </w:tr>
      <w:tr w:rsidR="00E45F77" w:rsidRPr="000E0FAB" w:rsidTr="00EC44DA">
        <w:trPr>
          <w:trHeight w:val="54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Команда для лифта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XX</w:t>
            </w:r>
          </w:p>
        </w:tc>
      </w:tr>
      <w:tr w:rsidR="00E45F77" w:rsidRPr="000E0FAB" w:rsidTr="00EC44DA">
        <w:trPr>
          <w:trHeight w:val="55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Контрольная сумма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CRC-8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XX</w:t>
            </w:r>
          </w:p>
        </w:tc>
      </w:tr>
    </w:tbl>
    <w:p w:rsidR="00E45F77" w:rsidRDefault="00E45F77" w:rsidP="00E45F77">
      <w:pPr>
        <w:rPr>
          <w:rFonts w:ascii="Courier New" w:hAnsi="Courier New" w:cs="Courier New"/>
          <w:b/>
          <w:lang w:val="en-US"/>
        </w:rPr>
      </w:pPr>
    </w:p>
    <w:p w:rsidR="00E45F77" w:rsidRPr="008A2362" w:rsidRDefault="00E45F77" w:rsidP="00E45F77">
      <w:pPr>
        <w:rPr>
          <w:rFonts w:ascii="Courier New" w:hAnsi="Courier New" w:cs="Courier New"/>
          <w:b/>
        </w:rPr>
      </w:pPr>
      <w:r w:rsidRPr="008A2362">
        <w:rPr>
          <w:rFonts w:ascii="Courier New" w:hAnsi="Courier New" w:cs="Courier New"/>
          <w:b/>
        </w:rPr>
        <w:t xml:space="preserve">Байт </w:t>
      </w:r>
      <w:r w:rsidRPr="008A2362">
        <w:rPr>
          <w:rFonts w:ascii="Courier New" w:hAnsi="Courier New" w:cs="Courier New"/>
          <w:b/>
          <w:lang w:val="en-US"/>
        </w:rPr>
        <w:t>0</w:t>
      </w:r>
      <w:r w:rsidRPr="008A236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- 01</w:t>
      </w:r>
    </w:p>
    <w:p w:rsidR="00E45F77" w:rsidRPr="008A2362" w:rsidRDefault="00E45F77" w:rsidP="00E45F77">
      <w:pPr>
        <w:rPr>
          <w:rFonts w:ascii="Courier New" w:hAnsi="Courier New" w:cs="Courier New"/>
          <w:b/>
        </w:rPr>
      </w:pPr>
      <w:r w:rsidRPr="008A2362">
        <w:rPr>
          <w:rFonts w:ascii="Courier New" w:hAnsi="Courier New" w:cs="Courier New"/>
          <w:b/>
        </w:rPr>
        <w:t>Байт 1</w:t>
      </w:r>
      <w:r>
        <w:rPr>
          <w:rFonts w:ascii="Courier New" w:hAnsi="Courier New" w:cs="Courier New"/>
          <w:b/>
        </w:rPr>
        <w:t xml:space="preserve"> - 0</w:t>
      </w:r>
      <w:r w:rsidRPr="008A2362">
        <w:rPr>
          <w:rFonts w:ascii="Courier New" w:hAnsi="Courier New" w:cs="Courier New"/>
          <w:b/>
        </w:rPr>
        <w:t>8</w:t>
      </w:r>
    </w:p>
    <w:p w:rsidR="00E45F77" w:rsidRPr="008A2362" w:rsidRDefault="00E45F77" w:rsidP="00E45F77">
      <w:pPr>
        <w:rPr>
          <w:rFonts w:ascii="Courier New" w:hAnsi="Courier New" w:cs="Courier New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7"/>
        <w:gridCol w:w="503"/>
        <w:gridCol w:w="540"/>
        <w:gridCol w:w="540"/>
        <w:gridCol w:w="540"/>
        <w:gridCol w:w="540"/>
        <w:gridCol w:w="540"/>
        <w:gridCol w:w="4500"/>
      </w:tblGrid>
      <w:tr w:rsidR="00E45F77" w:rsidRPr="000E0FAB" w:rsidTr="00EC44DA">
        <w:tc>
          <w:tcPr>
            <w:tcW w:w="46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7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03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5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14542B" w:rsidTr="00EC44DA">
        <w:tc>
          <w:tcPr>
            <w:tcW w:w="4248" w:type="dxa"/>
            <w:gridSpan w:val="8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2 (Команда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1</w:t>
            </w:r>
            <w:r w:rsidRPr="000E0FA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45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E45F77" w:rsidRPr="0014542B" w:rsidTr="00EC44DA">
        <w:tc>
          <w:tcPr>
            <w:tcW w:w="46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‘O’ – </w:t>
            </w:r>
            <w:r w:rsidRPr="000E0FAB">
              <w:rPr>
                <w:rFonts w:ascii="Courier New" w:hAnsi="Courier New" w:cs="Courier New"/>
                <w:sz w:val="20"/>
                <w:szCs w:val="20"/>
              </w:rPr>
              <w:t>Отключить лифт</w:t>
            </w:r>
          </w:p>
        </w:tc>
      </w:tr>
      <w:tr w:rsidR="00E45F77" w:rsidRPr="0014542B" w:rsidTr="00EC44DA">
        <w:tc>
          <w:tcPr>
            <w:tcW w:w="46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7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5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0xBB</w:t>
            </w:r>
          </w:p>
        </w:tc>
      </w:tr>
      <w:tr w:rsidR="00E45F77" w:rsidRPr="0014542B" w:rsidTr="00EC44DA">
        <w:tc>
          <w:tcPr>
            <w:tcW w:w="46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7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5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0xBB</w:t>
            </w:r>
          </w:p>
        </w:tc>
      </w:tr>
      <w:tr w:rsidR="00E45F77" w:rsidRPr="0014542B" w:rsidTr="00EC44DA">
        <w:tc>
          <w:tcPr>
            <w:tcW w:w="46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7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5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0xBB</w:t>
            </w:r>
          </w:p>
        </w:tc>
      </w:tr>
      <w:tr w:rsidR="00E45F77" w:rsidRPr="0014542B" w:rsidTr="00EC44DA">
        <w:tc>
          <w:tcPr>
            <w:tcW w:w="46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7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5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0xBB</w:t>
            </w:r>
          </w:p>
        </w:tc>
      </w:tr>
    </w:tbl>
    <w:p w:rsidR="00E45F77" w:rsidRDefault="00E45F77" w:rsidP="00E45F77">
      <w:pPr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7"/>
        <w:gridCol w:w="503"/>
        <w:gridCol w:w="540"/>
        <w:gridCol w:w="540"/>
        <w:gridCol w:w="540"/>
        <w:gridCol w:w="540"/>
        <w:gridCol w:w="540"/>
        <w:gridCol w:w="4500"/>
      </w:tblGrid>
      <w:tr w:rsidR="00B32676" w:rsidRPr="000E0FAB" w:rsidTr="00877FF4">
        <w:tc>
          <w:tcPr>
            <w:tcW w:w="468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577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503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4500" w:type="dxa"/>
          </w:tcPr>
          <w:p w:rsidR="00B32676" w:rsidRPr="00B32676" w:rsidRDefault="00B32676" w:rsidP="00877FF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  <w:lang w:val="en-US"/>
              </w:rPr>
              <w:t>Описание</w:t>
            </w:r>
          </w:p>
        </w:tc>
      </w:tr>
      <w:tr w:rsidR="00B32676" w:rsidRPr="0014542B" w:rsidTr="00C97A45">
        <w:tc>
          <w:tcPr>
            <w:tcW w:w="4248" w:type="dxa"/>
            <w:gridSpan w:val="8"/>
          </w:tcPr>
          <w:p w:rsidR="00B32676" w:rsidRPr="00B32676" w:rsidRDefault="00B32676" w:rsidP="00B32676">
            <w:pPr>
              <w:rPr>
                <w:rFonts w:ascii="Courier New" w:hAnsi="Courier New" w:cs="Courier New"/>
                <w:b/>
              </w:rPr>
            </w:pPr>
            <w:r w:rsidRPr="00B32676">
              <w:rPr>
                <w:rFonts w:ascii="Courier New" w:hAnsi="Courier New" w:cs="Courier New"/>
                <w:b/>
              </w:rPr>
              <w:t xml:space="preserve">Байт </w:t>
            </w:r>
            <w:bookmarkStart w:id="0" w:name="_GoBack"/>
            <w:bookmarkEnd w:id="0"/>
            <w:r w:rsidRPr="00B32676">
              <w:rPr>
                <w:rFonts w:ascii="Courier New" w:hAnsi="Courier New" w:cs="Courier New"/>
                <w:b/>
              </w:rPr>
              <w:t>2 (Команда 2)</w:t>
            </w:r>
          </w:p>
        </w:tc>
        <w:tc>
          <w:tcPr>
            <w:tcW w:w="4500" w:type="dxa"/>
            <w:vAlign w:val="center"/>
          </w:tcPr>
          <w:p w:rsidR="00B32676" w:rsidRPr="00B32676" w:rsidRDefault="00B32676" w:rsidP="00B32676">
            <w:pPr>
              <w:rPr>
                <w:rFonts w:ascii="Courier New" w:hAnsi="Courier New" w:cs="Courier New"/>
                <w:b/>
              </w:rPr>
            </w:pPr>
          </w:p>
        </w:tc>
      </w:tr>
      <w:tr w:rsidR="00B32676" w:rsidRPr="0014542B" w:rsidTr="006132D3">
        <w:tc>
          <w:tcPr>
            <w:tcW w:w="468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500" w:type="dxa"/>
            <w:vAlign w:val="center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‘V’-Включить лифт</w:t>
            </w:r>
          </w:p>
        </w:tc>
      </w:tr>
      <w:tr w:rsidR="00B32676" w:rsidRPr="0014542B" w:rsidTr="006132D3">
        <w:tc>
          <w:tcPr>
            <w:tcW w:w="468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0xBB</w:t>
            </w:r>
          </w:p>
        </w:tc>
      </w:tr>
      <w:tr w:rsidR="00B32676" w:rsidRPr="0014542B" w:rsidTr="006132D3">
        <w:tc>
          <w:tcPr>
            <w:tcW w:w="468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0xBB</w:t>
            </w:r>
          </w:p>
        </w:tc>
      </w:tr>
      <w:tr w:rsidR="00B32676" w:rsidRPr="0014542B" w:rsidTr="006132D3">
        <w:tc>
          <w:tcPr>
            <w:tcW w:w="468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0xBB</w:t>
            </w:r>
          </w:p>
        </w:tc>
      </w:tr>
      <w:tr w:rsidR="00B32676" w:rsidRPr="0014542B" w:rsidTr="006132D3">
        <w:tc>
          <w:tcPr>
            <w:tcW w:w="468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:rsidR="00B32676" w:rsidRPr="00B32676" w:rsidRDefault="00B32676" w:rsidP="00B326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676">
              <w:rPr>
                <w:rFonts w:ascii="Courier New" w:hAnsi="Courier New" w:cs="Courier New"/>
                <w:sz w:val="20"/>
                <w:szCs w:val="20"/>
              </w:rPr>
              <w:t>0xBB</w:t>
            </w:r>
          </w:p>
        </w:tc>
      </w:tr>
    </w:tbl>
    <w:p w:rsidR="00B32676" w:rsidRDefault="00B32676" w:rsidP="00E45F77">
      <w:pPr>
        <w:rPr>
          <w:rFonts w:ascii="Courier New" w:hAnsi="Courier New" w:cs="Courier New"/>
          <w:b/>
        </w:rPr>
      </w:pPr>
    </w:p>
    <w:p w:rsidR="00E45F77" w:rsidRDefault="00E45F77" w:rsidP="00E45F77">
      <w:pPr>
        <w:rPr>
          <w:rFonts w:ascii="Courier New" w:hAnsi="Courier New" w:cs="Courier New"/>
          <w:b/>
        </w:rPr>
      </w:pPr>
      <w:r w:rsidRPr="008A2362">
        <w:rPr>
          <w:rFonts w:ascii="Courier New" w:hAnsi="Courier New" w:cs="Courier New"/>
          <w:b/>
        </w:rPr>
        <w:t xml:space="preserve">Байт Статуса </w:t>
      </w:r>
      <w:r>
        <w:rPr>
          <w:rFonts w:ascii="Courier New" w:hAnsi="Courier New" w:cs="Courier New"/>
          <w:b/>
        </w:rPr>
        <w:t>7</w:t>
      </w:r>
      <w:r w:rsidRPr="008A2362">
        <w:rPr>
          <w:rFonts w:ascii="Courier New" w:hAnsi="Courier New" w:cs="Courier New"/>
          <w:b/>
        </w:rPr>
        <w:t xml:space="preserve"> (</w:t>
      </w:r>
      <w:r>
        <w:rPr>
          <w:rFonts w:ascii="Courier New" w:hAnsi="Courier New" w:cs="Courier New"/>
          <w:b/>
          <w:lang w:val="en-US"/>
        </w:rPr>
        <w:t>CRC</w:t>
      </w:r>
      <w:r w:rsidRPr="008A2362">
        <w:rPr>
          <w:rFonts w:ascii="Courier New" w:hAnsi="Courier New" w:cs="Courier New"/>
          <w:b/>
        </w:rPr>
        <w:t>)</w:t>
      </w:r>
    </w:p>
    <w:p w:rsidR="00E45F77" w:rsidRPr="0028681F" w:rsidRDefault="00E45F77" w:rsidP="00E45F77">
      <w:pPr>
        <w:rPr>
          <w:rFonts w:ascii="Courier New" w:hAnsi="Courier New" w:cs="Courier New"/>
          <w:b/>
          <w:lang w:val="en-US"/>
        </w:rPr>
      </w:pPr>
    </w:p>
    <w:p w:rsidR="00E45F77" w:rsidRDefault="00E45F77" w:rsidP="00E45F77">
      <w:pPr>
        <w:rPr>
          <w:rFonts w:ascii="Courier New" w:hAnsi="Courier New" w:cs="Courier New"/>
          <w:b/>
        </w:rPr>
      </w:pPr>
      <w:r w:rsidRPr="006A6106">
        <w:rPr>
          <w:rFonts w:ascii="Courier New" w:hAnsi="Courier New" w:cs="Courier New"/>
          <w:b/>
        </w:rPr>
        <w:t xml:space="preserve">Таблица </w:t>
      </w:r>
      <w:r>
        <w:rPr>
          <w:rFonts w:ascii="Courier New" w:hAnsi="Courier New" w:cs="Courier New"/>
          <w:b/>
        </w:rPr>
        <w:t>2</w:t>
      </w:r>
      <w:r w:rsidRPr="006A6106">
        <w:rPr>
          <w:rFonts w:ascii="Courier New" w:hAnsi="Courier New" w:cs="Courier New"/>
          <w:b/>
        </w:rPr>
        <w:t xml:space="preserve"> Состав ТМ- кадра</w:t>
      </w:r>
      <w:r>
        <w:rPr>
          <w:rFonts w:ascii="Courier New" w:hAnsi="Courier New" w:cs="Courier New"/>
          <w:b/>
        </w:rPr>
        <w:t xml:space="preserve"> (Возвращаемая пачка от станции, выдаётся всё время, каждые 0.</w:t>
      </w:r>
      <w:r w:rsidR="00206F23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 xml:space="preserve"> с)</w:t>
      </w:r>
    </w:p>
    <w:p w:rsidR="00E45F77" w:rsidRDefault="00E45F77" w:rsidP="00E45F77">
      <w:pPr>
        <w:rPr>
          <w:rFonts w:ascii="Courier New" w:hAnsi="Courier New" w:cs="Courier New"/>
          <w:b/>
        </w:rPr>
      </w:pPr>
    </w:p>
    <w:p w:rsidR="00E45F77" w:rsidRDefault="00E45F77" w:rsidP="00E45F77">
      <w:pPr>
        <w:ind w:firstLine="708"/>
        <w:rPr>
          <w:rFonts w:ascii="Courier New" w:hAnsi="Courier New" w:cs="Courier New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510"/>
        <w:gridCol w:w="2510"/>
        <w:gridCol w:w="2510"/>
      </w:tblGrid>
      <w:tr w:rsidR="00E45F77" w:rsidRPr="000E0FAB" w:rsidTr="00EC44DA">
        <w:trPr>
          <w:trHeight w:val="54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lastRenderedPageBreak/>
              <w:t>№ Записи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0E0FAB">
              <w:rPr>
                <w:rFonts w:ascii="Courier New" w:hAnsi="Courier New" w:cs="Courier New"/>
                <w:b/>
              </w:rPr>
              <w:t>Кол.Байт</w:t>
            </w:r>
            <w:proofErr w:type="spellEnd"/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Параметры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E45F77" w:rsidRPr="000E0FAB" w:rsidTr="00EC44DA">
        <w:trPr>
          <w:trHeight w:val="55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Заголовок (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SYN1, SYN2</w:t>
            </w:r>
            <w:r w:rsidRPr="000E0FA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ind w:left="209" w:hanging="209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0xAA</w:t>
            </w:r>
          </w:p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0x55</w:t>
            </w:r>
          </w:p>
        </w:tc>
      </w:tr>
      <w:tr w:rsidR="00E45F77" w:rsidRPr="000E0FAB" w:rsidTr="00EC44DA">
        <w:trPr>
          <w:trHeight w:val="55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2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01</w:t>
            </w:r>
          </w:p>
        </w:tc>
      </w:tr>
      <w:tr w:rsidR="00E45F77" w:rsidRPr="000E0FAB" w:rsidTr="00EC44DA">
        <w:trPr>
          <w:trHeight w:val="54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Длина Блока данных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30</w:t>
            </w:r>
          </w:p>
        </w:tc>
      </w:tr>
      <w:tr w:rsidR="00E45F77" w:rsidRPr="000E0FAB" w:rsidTr="00EC44DA">
        <w:trPr>
          <w:trHeight w:val="270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4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Номер Версии ПО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XX</w:t>
            </w:r>
          </w:p>
        </w:tc>
      </w:tr>
      <w:tr w:rsidR="00E45F77" w:rsidRPr="000E0FAB" w:rsidTr="00EC44DA">
        <w:trPr>
          <w:trHeight w:val="54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5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Текущее состояние лифта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XX</w:t>
            </w:r>
          </w:p>
        </w:tc>
      </w:tr>
      <w:tr w:rsidR="00E45F77" w:rsidRPr="000E0FAB" w:rsidTr="00EC44DA">
        <w:trPr>
          <w:trHeight w:val="551"/>
        </w:trPr>
        <w:tc>
          <w:tcPr>
            <w:tcW w:w="130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6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Контрольная сумма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CRC-8</w:t>
            </w:r>
          </w:p>
        </w:tc>
        <w:tc>
          <w:tcPr>
            <w:tcW w:w="2510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  <w:lang w:val="en-US"/>
              </w:rPr>
              <w:t>XX</w:t>
            </w:r>
          </w:p>
        </w:tc>
      </w:tr>
    </w:tbl>
    <w:p w:rsidR="00E45F77" w:rsidRDefault="00E45F77" w:rsidP="00E45F77">
      <w:pPr>
        <w:rPr>
          <w:rFonts w:ascii="Courier New" w:hAnsi="Courier New" w:cs="Courier New"/>
          <w:b/>
          <w:u w:val="single"/>
          <w:lang w:val="en-US"/>
        </w:rPr>
      </w:pPr>
    </w:p>
    <w:p w:rsidR="00E45F77" w:rsidRPr="00944D20" w:rsidRDefault="00E45F77" w:rsidP="00E45F77">
      <w:pPr>
        <w:rPr>
          <w:rFonts w:ascii="Courier New" w:hAnsi="Courier New" w:cs="Courier New"/>
          <w:b/>
        </w:rPr>
      </w:pPr>
      <w:r w:rsidRPr="004E503E">
        <w:rPr>
          <w:rFonts w:ascii="Courier New" w:hAnsi="Courier New" w:cs="Courier New"/>
          <w:b/>
        </w:rPr>
        <w:t xml:space="preserve">Байт </w:t>
      </w:r>
      <w:r w:rsidRPr="00D244EE">
        <w:rPr>
          <w:rFonts w:ascii="Courier New" w:hAnsi="Courier New" w:cs="Courier New"/>
          <w:b/>
        </w:rPr>
        <w:t>0</w:t>
      </w:r>
      <w:r w:rsidRPr="00D244EE">
        <w:rPr>
          <w:rFonts w:ascii="Courier New" w:hAnsi="Courier New" w:cs="Courier New"/>
          <w:b/>
        </w:rPr>
        <w:tab/>
        <w:t>-</w:t>
      </w:r>
      <w:r w:rsidRPr="00D244E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01</w:t>
      </w:r>
    </w:p>
    <w:p w:rsidR="00E45F77" w:rsidRPr="00D244EE" w:rsidRDefault="00E45F77" w:rsidP="00E45F77">
      <w:pPr>
        <w:rPr>
          <w:rFonts w:ascii="Courier New" w:hAnsi="Courier New" w:cs="Courier New"/>
          <w:b/>
        </w:rPr>
      </w:pPr>
      <w:r w:rsidRPr="004E503E">
        <w:rPr>
          <w:rFonts w:ascii="Courier New" w:hAnsi="Courier New" w:cs="Courier New"/>
          <w:b/>
        </w:rPr>
        <w:t xml:space="preserve">Байт </w:t>
      </w:r>
      <w:r>
        <w:rPr>
          <w:rFonts w:ascii="Courier New" w:hAnsi="Courier New" w:cs="Courier New"/>
          <w:b/>
        </w:rPr>
        <w:t>1</w:t>
      </w:r>
      <w:r w:rsidRPr="00D244EE">
        <w:rPr>
          <w:rFonts w:ascii="Courier New" w:hAnsi="Courier New" w:cs="Courier New"/>
          <w:b/>
        </w:rPr>
        <w:tab/>
        <w:t>-</w:t>
      </w:r>
      <w:r w:rsidRPr="00D244EE">
        <w:rPr>
          <w:rFonts w:ascii="Courier New" w:hAnsi="Courier New" w:cs="Courier New"/>
          <w:b/>
        </w:rPr>
        <w:tab/>
      </w:r>
      <w:r w:rsidR="005D0DDA">
        <w:rPr>
          <w:rFonts w:ascii="Courier New" w:hAnsi="Courier New" w:cs="Courier New"/>
          <w:b/>
        </w:rPr>
        <w:t>30</w:t>
      </w:r>
    </w:p>
    <w:p w:rsidR="00E45F77" w:rsidRDefault="00E45F77" w:rsidP="00E45F77">
      <w:pPr>
        <w:rPr>
          <w:rFonts w:ascii="Courier New" w:hAnsi="Courier New" w:cs="Courier New"/>
          <w:b/>
        </w:rPr>
      </w:pPr>
      <w:r w:rsidRPr="004E503E">
        <w:rPr>
          <w:rFonts w:ascii="Courier New" w:hAnsi="Courier New" w:cs="Courier New"/>
          <w:b/>
        </w:rPr>
        <w:t xml:space="preserve">Байт </w:t>
      </w:r>
      <w:r>
        <w:rPr>
          <w:rFonts w:ascii="Courier New" w:hAnsi="Courier New" w:cs="Courier New"/>
          <w:b/>
        </w:rPr>
        <w:t>2</w:t>
      </w:r>
      <w:r w:rsidRPr="00D244EE">
        <w:rPr>
          <w:rFonts w:ascii="Courier New" w:hAnsi="Courier New" w:cs="Courier New"/>
          <w:b/>
        </w:rPr>
        <w:tab/>
        <w:t>-</w:t>
      </w:r>
      <w:r w:rsidRPr="00D244E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Версия ПО</w:t>
      </w:r>
    </w:p>
    <w:p w:rsidR="00E45F77" w:rsidRDefault="00E45F77" w:rsidP="00E45F77">
      <w:pPr>
        <w:rPr>
          <w:rFonts w:ascii="Courier New" w:hAnsi="Courier New" w:cs="Courier New"/>
          <w:b/>
        </w:rPr>
      </w:pPr>
      <w:r w:rsidRPr="004E503E">
        <w:rPr>
          <w:rFonts w:ascii="Courier New" w:hAnsi="Courier New" w:cs="Courier New"/>
          <w:b/>
        </w:rPr>
        <w:t xml:space="preserve">Байт </w:t>
      </w:r>
      <w:r>
        <w:rPr>
          <w:rFonts w:ascii="Courier New" w:hAnsi="Courier New" w:cs="Courier New"/>
          <w:b/>
        </w:rPr>
        <w:t>3</w:t>
      </w:r>
      <w:r w:rsidRPr="00D244EE">
        <w:rPr>
          <w:rFonts w:ascii="Courier New" w:hAnsi="Courier New" w:cs="Courier New"/>
          <w:b/>
        </w:rPr>
        <w:tab/>
        <w:t>-</w:t>
      </w:r>
      <w:r w:rsidRPr="00D244E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Версия ПО</w:t>
      </w:r>
    </w:p>
    <w:p w:rsidR="00E45F77" w:rsidRPr="00604EC3" w:rsidRDefault="00E45F77" w:rsidP="00E45F77">
      <w:pPr>
        <w:rPr>
          <w:rFonts w:ascii="Courier New" w:hAnsi="Courier New" w:cs="Courier New"/>
          <w:b/>
          <w:u w:val="single"/>
        </w:rPr>
      </w:pPr>
      <w:r w:rsidRPr="004E503E">
        <w:rPr>
          <w:rFonts w:ascii="Courier New" w:hAnsi="Courier New" w:cs="Courier New"/>
          <w:b/>
        </w:rPr>
        <w:t xml:space="preserve">Байт </w:t>
      </w:r>
      <w:r>
        <w:rPr>
          <w:rFonts w:ascii="Courier New" w:hAnsi="Courier New" w:cs="Courier New"/>
          <w:b/>
        </w:rPr>
        <w:t>4</w:t>
      </w:r>
      <w:r w:rsidRPr="00D244EE">
        <w:rPr>
          <w:rFonts w:ascii="Courier New" w:hAnsi="Courier New" w:cs="Courier New"/>
          <w:b/>
        </w:rPr>
        <w:tab/>
        <w:t>-</w:t>
      </w:r>
      <w:r w:rsidRPr="00D244E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Версия ПО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"/>
        <w:gridCol w:w="657"/>
        <w:gridCol w:w="54"/>
        <w:gridCol w:w="666"/>
        <w:gridCol w:w="45"/>
        <w:gridCol w:w="675"/>
        <w:gridCol w:w="36"/>
        <w:gridCol w:w="684"/>
        <w:gridCol w:w="27"/>
        <w:gridCol w:w="693"/>
        <w:gridCol w:w="18"/>
        <w:gridCol w:w="702"/>
        <w:gridCol w:w="9"/>
        <w:gridCol w:w="711"/>
        <w:gridCol w:w="3817"/>
      </w:tblGrid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>Байт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0E0FAB">
              <w:rPr>
                <w:rFonts w:ascii="Courier New" w:hAnsi="Courier New" w:cs="Courier New"/>
                <w:b/>
              </w:rPr>
              <w:t>Статуса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5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  <w:u w:val="single"/>
                <w:lang w:val="en-US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0E0FAB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Л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Фаза 3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Фазы 3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ЭМТ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напряжение на ЭМТ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напряжения на ЭМТ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G5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G6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481BBE" w:rsidRPr="000E0FAB" w:rsidRDefault="00481BBE" w:rsidP="0048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Режим Погрузка</w:t>
            </w:r>
          </w:p>
          <w:p w:rsidR="00E45F77" w:rsidRPr="000E0FAB" w:rsidRDefault="00481BBE" w:rsidP="0048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Режима Погрузка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G3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Режим МП1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Режима МП1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G4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Режим МП2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Режима МП2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G1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Режим Нормальна работа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Режима Нормальна работа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G2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Режим Ревизия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Режима Ревизия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>Байт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0E0FAB">
              <w:rPr>
                <w:rFonts w:ascii="Courier New" w:hAnsi="Courier New" w:cs="Courier New"/>
                <w:b/>
              </w:rPr>
              <w:t>Статуса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6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1-Сработала Защита МП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проникновения в МП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ПД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1-Сработал ПД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срабатывания ПД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Inp2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Сработал вход 2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срабатывания входа 2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E0FAB">
              <w:rPr>
                <w:rFonts w:ascii="Arial" w:hAnsi="Arial" w:cs="Arial"/>
                <w:sz w:val="16"/>
                <w:szCs w:val="16"/>
              </w:rPr>
              <w:t>Выклю-чатель</w:t>
            </w:r>
            <w:proofErr w:type="spellEnd"/>
            <w:proofErr w:type="gramEnd"/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ГП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1-Разомкнут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0-Замкнут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Эвак1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Стат.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1-Выключен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0-Норма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Эвак2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Стат.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1-Выключен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0-Норма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Л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Л1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Л1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Л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Л2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Л2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Байт Статуса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7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FAB">
              <w:rPr>
                <w:rFonts w:ascii="Arial" w:hAnsi="Arial" w:cs="Arial"/>
                <w:b/>
                <w:sz w:val="16"/>
                <w:szCs w:val="16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Jmp_1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Установлена перемычка на плате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перемычки на плате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To_Knopka</w:t>
            </w:r>
            <w:proofErr w:type="spellEnd"/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Нажата кнопка Отмена на панели</w:t>
            </w:r>
          </w:p>
          <w:p w:rsidR="00E45F77" w:rsidRPr="000E0FAB" w:rsidRDefault="00E45F77" w:rsidP="00EC44D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Не нажата кнопка Отмена на панели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K_X1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0E0FAB">
              <w:rPr>
                <w:rFonts w:ascii="Arial" w:hAnsi="Arial" w:cs="Arial"/>
                <w:sz w:val="16"/>
                <w:szCs w:val="16"/>
              </w:rPr>
              <w:t>Э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1-Есть фаза на КЭ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lastRenderedPageBreak/>
              <w:t>0-Нет фазы на КЭ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КВ_КН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1-Есть фаза на КВ_КН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0-Нет фазы на КВ 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ДБШ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1-Реле ДБШ замкнуто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Реле ДБШ разомкнуто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Inp3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Сработал вход 3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срабатывания входа 3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>Байт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0E0FAB">
              <w:rPr>
                <w:rFonts w:ascii="Courier New" w:hAnsi="Courier New" w:cs="Courier New"/>
                <w:b/>
              </w:rPr>
              <w:t>Статуса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8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FAB">
              <w:rPr>
                <w:rFonts w:ascii="Arial" w:hAnsi="Arial" w:cs="Arial"/>
                <w:b/>
                <w:sz w:val="16"/>
                <w:szCs w:val="16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Inp4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Сработал вход 3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срабатывания входа 3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Нажата кнопка Вверх в МП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Не Нажата кнопка Вверх в МП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Стоп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Нажата кнопка Стоп в МП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Не Нажата кнопка Стоп в МП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Нажата кнопка 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0E0FAB">
              <w:rPr>
                <w:rFonts w:ascii="Arial" w:hAnsi="Arial" w:cs="Arial"/>
                <w:sz w:val="16"/>
                <w:szCs w:val="16"/>
              </w:rPr>
              <w:t>1 на панели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 Не нажата кнопка 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0E0FAB">
              <w:rPr>
                <w:rFonts w:ascii="Arial" w:hAnsi="Arial" w:cs="Arial"/>
                <w:sz w:val="16"/>
                <w:szCs w:val="16"/>
              </w:rPr>
              <w:t>1 на панели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Нажата кнопка Вниз в МП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Не Нажата кнопка Вниз в МП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КО_КЗ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1-Есть фаза на КО_КЗ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фазы на КО_КЗ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КБ_КМ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фаза на КБ_КМ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фазы на КБ_КМ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К_Х2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Байт Статуса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9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ЦБ5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1-Сработала ЦБ5</w:t>
            </w:r>
          </w:p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0-Не Сработала ЦБ5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>Байт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0E0FAB">
              <w:rPr>
                <w:rFonts w:ascii="Courier New" w:hAnsi="Courier New" w:cs="Courier New"/>
                <w:b/>
              </w:rPr>
              <w:t>Статуса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 xml:space="preserve"> 10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FAB">
              <w:rPr>
                <w:rFonts w:ascii="Arial" w:hAnsi="Arial" w:cs="Arial"/>
                <w:b/>
                <w:sz w:val="16"/>
                <w:szCs w:val="16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ЦБ1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1-Сработала ЦБ1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 Сработала ЦБ1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ЦБ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1-Сработала ЦБ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0-Не Сработала ЦБ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ЦБ6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1-Сработала ЦБ6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 Сработала ЦБ6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ЦБ3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1-Сработала ЦБ3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 Сработала ЦБ3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ЦБ2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1-Сработала ЦБ2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 Сработала ЦБ2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ЦБ4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1-Сработала ЦБ4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 Сработала ЦБ4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0E0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 1- Нажата кнопка 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0E0FAB">
              <w:rPr>
                <w:rFonts w:ascii="Arial" w:hAnsi="Arial" w:cs="Arial"/>
                <w:sz w:val="16"/>
                <w:szCs w:val="16"/>
              </w:rPr>
              <w:t>2 на панели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 Не нажата кнопка 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0E0FAB">
              <w:rPr>
                <w:rFonts w:ascii="Arial" w:hAnsi="Arial" w:cs="Arial"/>
                <w:sz w:val="16"/>
                <w:szCs w:val="16"/>
              </w:rPr>
              <w:t>2 на панели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0E0F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Нажата кнопка 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0E0FAB">
              <w:rPr>
                <w:rFonts w:ascii="Arial" w:hAnsi="Arial" w:cs="Arial"/>
                <w:sz w:val="16"/>
                <w:szCs w:val="16"/>
              </w:rPr>
              <w:t>3 на панели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 Не нажата кнопка </w:t>
            </w: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0E0FAB">
              <w:rPr>
                <w:rFonts w:ascii="Arial" w:hAnsi="Arial" w:cs="Arial"/>
                <w:sz w:val="16"/>
                <w:szCs w:val="16"/>
              </w:rPr>
              <w:t>3 на панели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1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FAB">
              <w:rPr>
                <w:rFonts w:ascii="Arial" w:hAnsi="Arial" w:cs="Arial"/>
                <w:b/>
                <w:sz w:val="16"/>
                <w:szCs w:val="16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G7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1-Есть Режим Пожарной Опасности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0-Нет Режима Пожарной Опасности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G8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1-Есть Режим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Перев.Пож.Под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0-Нет Режима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Перев.Пож.Под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БИП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1-Отсутствуют питающие фазы (Работа от аккумулятора)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0-Питающие фазы есть (Работа не от аккумулятора)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Перес.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Пит.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1-Пересброс Питания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0-Нет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Пересброса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 xml:space="preserve"> Питания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ЦБ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1-ЦБ Разомкнута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0-ЦБ Замкнута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ДШ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1-На каком-то этаже сработал ЗШЛ или ЗШП или ДШ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0-На всех Этажах замкнуты замки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Neispr</w:t>
            </w:r>
            <w:proofErr w:type="spellEnd"/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Неисправность Есть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lastRenderedPageBreak/>
              <w:t>0- Неисправности Нет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Otkl</w:t>
            </w:r>
            <w:proofErr w:type="spellEnd"/>
          </w:p>
        </w:tc>
        <w:tc>
          <w:tcPr>
            <w:tcW w:w="3817" w:type="dxa"/>
          </w:tcPr>
          <w:p w:rsidR="00E45F77" w:rsidRPr="000E0FAB" w:rsidRDefault="00E45F77" w:rsidP="00EC44D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Отключение Есть</w:t>
            </w:r>
          </w:p>
          <w:p w:rsidR="00E45F77" w:rsidRPr="000E0FAB" w:rsidRDefault="00E45F77" w:rsidP="00EC44D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Отключения Нет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1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2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E450D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E450D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B32676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B32676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 xml:space="preserve">01-Лифт в Норме </w:t>
            </w:r>
          </w:p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10-Лифт Движется</w:t>
            </w:r>
          </w:p>
          <w:p w:rsidR="00E45F77" w:rsidRPr="000E0FAB" w:rsidRDefault="00E45F77" w:rsidP="00EE450D">
            <w:pPr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11-Лифт Открывает/Закрывает Двери</w:t>
            </w:r>
            <w:r w:rsidR="00EE450D">
              <w:rPr>
                <w:rFonts w:ascii="Courier New" w:hAnsi="Courier New" w:cs="Courier New"/>
                <w:sz w:val="20"/>
                <w:szCs w:val="20"/>
              </w:rPr>
              <w:t>, Стоит с открытыми дверями</w:t>
            </w:r>
          </w:p>
        </w:tc>
      </w:tr>
      <w:tr w:rsidR="00E45F77" w:rsidRPr="000E0FAB" w:rsidTr="00EE450D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ind w:right="-108"/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 xml:space="preserve">1 – Движение Вверх </w:t>
            </w:r>
          </w:p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 xml:space="preserve">0 – Движение Вниз </w:t>
            </w:r>
          </w:p>
        </w:tc>
      </w:tr>
      <w:tr w:rsidR="00E45F77" w:rsidRPr="000E0FAB" w:rsidTr="00EE450D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ind w:right="1118"/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1</w:t>
            </w:r>
            <w:r w:rsidRPr="000E0FAB">
              <w:rPr>
                <w:rFonts w:ascii="Courier New" w:hAnsi="Courier New" w:cs="Courier New"/>
                <w:sz w:val="20"/>
                <w:lang w:val="en-US"/>
              </w:rPr>
              <w:t xml:space="preserve"> – </w:t>
            </w:r>
            <w:r w:rsidRPr="000E0FAB">
              <w:rPr>
                <w:rFonts w:ascii="Courier New" w:hAnsi="Courier New" w:cs="Courier New"/>
                <w:sz w:val="20"/>
              </w:rPr>
              <w:t>Большая скорость</w:t>
            </w:r>
          </w:p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0</w:t>
            </w:r>
            <w:r w:rsidRPr="000E0FAB">
              <w:rPr>
                <w:rFonts w:ascii="Courier New" w:hAnsi="Courier New" w:cs="Courier New"/>
                <w:sz w:val="20"/>
                <w:lang w:val="en-US"/>
              </w:rPr>
              <w:t xml:space="preserve"> – </w:t>
            </w:r>
            <w:r w:rsidRPr="000E0FAB">
              <w:rPr>
                <w:rFonts w:ascii="Courier New" w:hAnsi="Courier New" w:cs="Courier New"/>
                <w:sz w:val="20"/>
              </w:rPr>
              <w:t>Малая скорость</w:t>
            </w:r>
          </w:p>
        </w:tc>
      </w:tr>
      <w:tr w:rsidR="00E45F77" w:rsidRPr="000E0FAB" w:rsidTr="00EE450D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092C37" w:rsidRPr="000E0FAB" w:rsidRDefault="00092C37" w:rsidP="00092C37">
            <w:pPr>
              <w:jc w:val="left"/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1</w:t>
            </w:r>
            <w:r w:rsidRPr="00EE450D">
              <w:rPr>
                <w:rFonts w:ascii="Courier New" w:hAnsi="Courier New" w:cs="Courier New"/>
                <w:sz w:val="20"/>
              </w:rPr>
              <w:t xml:space="preserve"> –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="00EE450D">
              <w:rPr>
                <w:rFonts w:ascii="Courier New" w:hAnsi="Courier New" w:cs="Courier New"/>
                <w:sz w:val="20"/>
              </w:rPr>
              <w:t xml:space="preserve">Есть </w:t>
            </w:r>
            <w:r>
              <w:rPr>
                <w:rFonts w:ascii="Courier New" w:hAnsi="Courier New" w:cs="Courier New"/>
                <w:sz w:val="20"/>
              </w:rPr>
              <w:t>Открывание дверей</w:t>
            </w:r>
          </w:p>
          <w:p w:rsidR="00E45F77" w:rsidRPr="000E0FAB" w:rsidRDefault="00092C37" w:rsidP="00EE450D">
            <w:pPr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0</w:t>
            </w:r>
            <w:r w:rsidRPr="00EE450D">
              <w:rPr>
                <w:rFonts w:ascii="Courier New" w:hAnsi="Courier New" w:cs="Courier New"/>
                <w:sz w:val="20"/>
              </w:rPr>
              <w:t xml:space="preserve"> – </w:t>
            </w:r>
            <w:r w:rsidR="00EE450D">
              <w:rPr>
                <w:rFonts w:ascii="Courier New" w:hAnsi="Courier New" w:cs="Courier New"/>
                <w:sz w:val="20"/>
              </w:rPr>
              <w:t>Нет Открывания дверей</w:t>
            </w:r>
          </w:p>
        </w:tc>
      </w:tr>
      <w:tr w:rsidR="00E45F77" w:rsidRPr="000E0FAB" w:rsidTr="00EE450D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092C37" w:rsidRPr="000E0FAB" w:rsidRDefault="00092C37" w:rsidP="00092C37">
            <w:pPr>
              <w:jc w:val="left"/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1</w:t>
            </w:r>
            <w:r w:rsidRPr="00092C37">
              <w:rPr>
                <w:rFonts w:ascii="Courier New" w:hAnsi="Courier New" w:cs="Courier New"/>
                <w:sz w:val="20"/>
              </w:rPr>
              <w:t xml:space="preserve"> –</w:t>
            </w:r>
            <w:r>
              <w:rPr>
                <w:rFonts w:ascii="Courier New" w:hAnsi="Courier New" w:cs="Courier New"/>
                <w:sz w:val="20"/>
              </w:rPr>
              <w:t xml:space="preserve"> Есть замедление</w:t>
            </w:r>
          </w:p>
          <w:p w:rsidR="00E45F77" w:rsidRPr="000E0FAB" w:rsidRDefault="00092C37" w:rsidP="00092C3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0</w:t>
            </w:r>
            <w:r w:rsidRPr="00092C37">
              <w:rPr>
                <w:rFonts w:ascii="Courier New" w:hAnsi="Courier New" w:cs="Courier New"/>
                <w:sz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</w:rPr>
              <w:t>Нет замедления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E450D" w:rsidRPr="000E0FAB" w:rsidRDefault="00EE450D" w:rsidP="00EE450D">
            <w:pPr>
              <w:jc w:val="left"/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1</w:t>
            </w:r>
            <w:r w:rsidRPr="00EE450D">
              <w:rPr>
                <w:rFonts w:ascii="Courier New" w:hAnsi="Courier New" w:cs="Courier New"/>
                <w:sz w:val="20"/>
              </w:rPr>
              <w:t xml:space="preserve"> –</w:t>
            </w:r>
            <w:r>
              <w:rPr>
                <w:rFonts w:ascii="Courier New" w:hAnsi="Courier New" w:cs="Courier New"/>
                <w:sz w:val="20"/>
              </w:rPr>
              <w:t xml:space="preserve"> Есть Закрывание дверей</w:t>
            </w:r>
          </w:p>
          <w:p w:rsidR="00E45F77" w:rsidRPr="000E0FAB" w:rsidRDefault="00EE450D" w:rsidP="00EE450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0</w:t>
            </w:r>
            <w:r w:rsidRPr="00EE450D">
              <w:rPr>
                <w:rFonts w:ascii="Courier New" w:hAnsi="Courier New" w:cs="Courier New"/>
                <w:sz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</w:rPr>
              <w:t>Нет Закрывания дверей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1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Бит3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Версия КЛА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Бит2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Версия КЛА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Бит1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Версия КЛА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CCFF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Бит0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Версия КЛА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Wrn</w:t>
            </w:r>
            <w:proofErr w:type="spellEnd"/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1 – </w:t>
            </w:r>
            <w:r w:rsidRPr="000E0FAB">
              <w:rPr>
                <w:rFonts w:ascii="Courier New" w:hAnsi="Courier New" w:cs="Courier New"/>
                <w:sz w:val="20"/>
                <w:szCs w:val="20"/>
              </w:rPr>
              <w:t>Есть Предупреждение</w:t>
            </w:r>
          </w:p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 xml:space="preserve">0 – Нет Предупреждения  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WE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ind w:right="-108"/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 xml:space="preserve">1 – Эвакуатор Включен </w:t>
            </w:r>
          </w:p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</w:rPr>
            </w:pPr>
            <w:r w:rsidRPr="000E0FAB">
              <w:rPr>
                <w:rFonts w:ascii="Courier New" w:hAnsi="Courier New" w:cs="Courier New"/>
                <w:sz w:val="20"/>
              </w:rPr>
              <w:t>0 – Эвакуатор Выключен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1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4</w:t>
            </w:r>
            <w:r w:rsidRPr="000E0FAB">
              <w:rPr>
                <w:rFonts w:ascii="Courier New" w:hAnsi="Courier New" w:cs="Courier New"/>
                <w:b/>
              </w:rPr>
              <w:t xml:space="preserve"> (Приказы 8-1)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Приказы 8-1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15 (Приказы 16-9)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Приказы 16-9</w:t>
            </w:r>
          </w:p>
        </w:tc>
      </w:tr>
      <w:tr w:rsidR="00E45F77" w:rsidRPr="000E0FAB" w:rsidTr="00EC44DA">
        <w:tc>
          <w:tcPr>
            <w:tcW w:w="9505" w:type="dxa"/>
            <w:gridSpan w:val="16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</w:rPr>
            </w:pPr>
            <w:r w:rsidRPr="000E0FAB">
              <w:rPr>
                <w:rFonts w:ascii="Arial" w:hAnsi="Arial" w:cs="Arial"/>
                <w:b/>
              </w:rPr>
              <w:t>Датчики Кабины</w:t>
            </w:r>
          </w:p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Байт Статуса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1</w:t>
            </w:r>
            <w:r w:rsidRPr="000E0FAB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FAB">
              <w:rPr>
                <w:rFonts w:ascii="Arial" w:hAnsi="Arial" w:cs="Arial"/>
                <w:b/>
                <w:sz w:val="16"/>
                <w:szCs w:val="16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Отмена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Нажата Отмена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0-Отмена не Нажата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Погрузка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Нажата Погрузка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0-Погрузка не Нажата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E0FAB">
              <w:rPr>
                <w:rFonts w:ascii="Arial" w:hAnsi="Arial" w:cs="Arial"/>
                <w:sz w:val="16"/>
                <w:szCs w:val="16"/>
              </w:rPr>
              <w:t>Венти-лятор</w:t>
            </w:r>
            <w:proofErr w:type="spellEnd"/>
            <w:proofErr w:type="gramEnd"/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Нажата Кн.Вентилятор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Не Нажата Кн.Вентилятор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Закр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Двр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Нажата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Кн.Закр.Двр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 Не Нажата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Кн.Закр.Двр</w:t>
            </w:r>
            <w:proofErr w:type="spellEnd"/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Ключ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ППП.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ППП Включена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ППП Выключена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905598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Кн.Откр.Двр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905598" w:rsidRPr="000E0FAB" w:rsidRDefault="00905598" w:rsidP="009055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Нажата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Кн.</w:t>
            </w:r>
            <w:r>
              <w:rPr>
                <w:rFonts w:ascii="Arial" w:hAnsi="Arial" w:cs="Arial"/>
                <w:sz w:val="16"/>
                <w:szCs w:val="16"/>
              </w:rPr>
              <w:t>Откр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Дверей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5F77" w:rsidRPr="000E0FAB" w:rsidRDefault="00905598" w:rsidP="009055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 Не Нажата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Кн.</w:t>
            </w:r>
            <w:r>
              <w:rPr>
                <w:rFonts w:ascii="Arial" w:hAnsi="Arial" w:cs="Arial"/>
                <w:sz w:val="16"/>
                <w:szCs w:val="16"/>
              </w:rPr>
              <w:t>Откр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Дверей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Default="00905598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Занят.</w:t>
            </w:r>
          </w:p>
          <w:p w:rsidR="00905598" w:rsidRPr="000E0FAB" w:rsidRDefault="00905598" w:rsidP="009055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Проём1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905598" w:rsidRPr="000E0FAB" w:rsidRDefault="00905598" w:rsidP="009055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</w:t>
            </w:r>
            <w:r>
              <w:rPr>
                <w:rFonts w:ascii="Arial" w:hAnsi="Arial" w:cs="Arial"/>
                <w:sz w:val="16"/>
                <w:szCs w:val="16"/>
              </w:rPr>
              <w:t>Занятость Есть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5F77" w:rsidRPr="000E0FAB" w:rsidRDefault="00905598" w:rsidP="009055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0- </w:t>
            </w:r>
            <w:r>
              <w:rPr>
                <w:rFonts w:ascii="Arial" w:hAnsi="Arial" w:cs="Arial"/>
                <w:sz w:val="16"/>
                <w:szCs w:val="16"/>
              </w:rPr>
              <w:t>Занятость Нет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Тест.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Кабина.</w:t>
            </w:r>
          </w:p>
        </w:tc>
        <w:tc>
          <w:tcPr>
            <w:tcW w:w="3817" w:type="dxa"/>
          </w:tcPr>
          <w:p w:rsidR="00E45F77" w:rsidRPr="000E0FAB" w:rsidRDefault="00095D92" w:rsidP="00095D92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>Кабина в Тестовом Режиме</w:t>
            </w:r>
          </w:p>
          <w:p w:rsidR="00E45F77" w:rsidRPr="000E0FAB" w:rsidRDefault="00E45F77" w:rsidP="00095D92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Кабина в Нормальном Режиме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17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FAB">
              <w:rPr>
                <w:rFonts w:ascii="Arial" w:hAnsi="Arial" w:cs="Arial"/>
                <w:b/>
                <w:sz w:val="16"/>
                <w:szCs w:val="16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ВКО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Сработал ВКО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lastRenderedPageBreak/>
              <w:t>0-Не сработал ВКО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ВКЗ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Сработал ВКЗ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Не Сработал ВКЗ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Up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Пульт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Нажата Кн.Вверх на Пульте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Не Нажата Кн.Вверх на Пульте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Down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Пульт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Нажата Кн.Вниз на Пульте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Не Нажата Кн.Вниз на Пульте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КБР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КБР Вставлен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КБР не Вставлен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896061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896061" w:rsidRDefault="00896061" w:rsidP="0089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контак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96061" w:rsidRPr="000E0FAB" w:rsidRDefault="00896061" w:rsidP="0089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1-Л</w:t>
            </w:r>
            <w:r>
              <w:rPr>
                <w:rFonts w:ascii="Arial" w:hAnsi="Arial" w:cs="Arial"/>
                <w:sz w:val="16"/>
                <w:szCs w:val="16"/>
              </w:rPr>
              <w:t>юк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 Есть. </w:t>
            </w:r>
          </w:p>
          <w:p w:rsidR="00E45F77" w:rsidRPr="000E0FAB" w:rsidRDefault="00896061" w:rsidP="0089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Л</w:t>
            </w:r>
            <w:r>
              <w:rPr>
                <w:rFonts w:ascii="Arial" w:hAnsi="Arial" w:cs="Arial"/>
                <w:sz w:val="16"/>
                <w:szCs w:val="16"/>
              </w:rPr>
              <w:t>юк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896061" w:rsidRPr="000E0FAB" w:rsidRDefault="00896061" w:rsidP="0089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Дач.</w:t>
            </w:r>
          </w:p>
          <w:p w:rsidR="00E45F77" w:rsidRPr="000E0FAB" w:rsidRDefault="00896061" w:rsidP="0089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Э Низ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896061" w:rsidRPr="000E0FAB" w:rsidRDefault="00896061" w:rsidP="0089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Дач.</w:t>
            </w:r>
            <w:r>
              <w:rPr>
                <w:rFonts w:ascii="Arial" w:hAnsi="Arial" w:cs="Arial"/>
                <w:sz w:val="16"/>
                <w:szCs w:val="16"/>
              </w:rPr>
              <w:t>КЭ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низ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 Есть </w:t>
            </w:r>
          </w:p>
          <w:p w:rsidR="00E45F77" w:rsidRPr="000E0FAB" w:rsidRDefault="00896061" w:rsidP="0089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 Дач. КЭ низ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Реверс</w:t>
            </w:r>
            <w:r w:rsidR="009804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17" w:type="dxa"/>
          </w:tcPr>
          <w:p w:rsidR="00E45F77" w:rsidRPr="000E0FAB" w:rsidRDefault="009804AC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 xml:space="preserve">-Реверс Есть. </w:t>
            </w:r>
          </w:p>
          <w:p w:rsidR="00E45F77" w:rsidRPr="000E0FAB" w:rsidRDefault="009804AC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>- Реверса Нет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18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FAB">
              <w:rPr>
                <w:rFonts w:ascii="Arial" w:hAnsi="Arial" w:cs="Arial"/>
                <w:b/>
                <w:sz w:val="16"/>
                <w:szCs w:val="16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Загр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7" w:type="dxa"/>
          </w:tcPr>
          <w:p w:rsidR="00E45F77" w:rsidRPr="000E0FAB" w:rsidRDefault="00C81919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919">
              <w:rPr>
                <w:rFonts w:ascii="Arial" w:hAnsi="Arial" w:cs="Arial"/>
                <w:sz w:val="16"/>
                <w:szCs w:val="16"/>
              </w:rPr>
              <w:t>0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>- Загрузка на 15%</w:t>
            </w:r>
          </w:p>
          <w:p w:rsidR="00E45F77" w:rsidRPr="000E0FAB" w:rsidRDefault="00C81919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919">
              <w:rPr>
                <w:rFonts w:ascii="Arial" w:hAnsi="Arial" w:cs="Arial"/>
                <w:sz w:val="16"/>
                <w:szCs w:val="16"/>
              </w:rPr>
              <w:t>1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>-Нет Загрузки на 15%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Загр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110%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C81919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919">
              <w:rPr>
                <w:rFonts w:ascii="Arial" w:hAnsi="Arial" w:cs="Arial"/>
                <w:sz w:val="16"/>
                <w:szCs w:val="16"/>
              </w:rPr>
              <w:t>0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>- Загрузка на 110%</w:t>
            </w:r>
          </w:p>
          <w:p w:rsidR="00E45F77" w:rsidRPr="000E0FAB" w:rsidRDefault="00C81919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919">
              <w:rPr>
                <w:rFonts w:ascii="Arial" w:hAnsi="Arial" w:cs="Arial"/>
                <w:sz w:val="16"/>
                <w:szCs w:val="16"/>
              </w:rPr>
              <w:t>1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>-Нет Загрузки на 110%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ДТО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C81919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 xml:space="preserve">- ДТО Есть </w:t>
            </w:r>
          </w:p>
          <w:p w:rsidR="00E45F77" w:rsidRPr="000E0FAB" w:rsidRDefault="00C81919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>- ДТО Нет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Дач.</w:t>
            </w:r>
          </w:p>
          <w:p w:rsidR="00E45F77" w:rsidRPr="00B84034" w:rsidRDefault="00B84034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Э Верх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 </w:t>
            </w: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Дач.</w:t>
            </w:r>
            <w:r w:rsidR="00B84034">
              <w:rPr>
                <w:rFonts w:ascii="Arial" w:hAnsi="Arial" w:cs="Arial"/>
                <w:sz w:val="16"/>
                <w:szCs w:val="16"/>
              </w:rPr>
              <w:t>КЭ</w:t>
            </w:r>
            <w:proofErr w:type="spellEnd"/>
            <w:r w:rsidR="00B84034">
              <w:rPr>
                <w:rFonts w:ascii="Arial" w:hAnsi="Arial" w:cs="Arial"/>
                <w:sz w:val="16"/>
                <w:szCs w:val="16"/>
              </w:rPr>
              <w:t xml:space="preserve"> верх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 Есть </w:t>
            </w:r>
          </w:p>
          <w:p w:rsidR="00E45F77" w:rsidRPr="000E0FAB" w:rsidRDefault="00B84034" w:rsidP="00B84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 Дач. КЭ верх</w:t>
            </w:r>
            <w:r w:rsidR="00E45F77" w:rsidRPr="000E0FA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Слабина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Канн.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896061" w:rsidRDefault="00896061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контак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 Слабина Кан. Есть</w:t>
            </w:r>
            <w:r w:rsidR="008960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5F77" w:rsidRPr="000E0FAB" w:rsidRDefault="00E45F77" w:rsidP="0089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Слабина Кан. Нет</w:t>
            </w:r>
            <w:r w:rsidR="008960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Двери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Кабины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896061" w:rsidRDefault="00896061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контак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1-ДК Открыты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ДК Закрыты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Ловит.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</w:tcPr>
          <w:p w:rsidR="00896061" w:rsidRDefault="00896061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контак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 xml:space="preserve">1-Ловители Есть. 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</w:rPr>
              <w:t>0- Ловители Нет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FAB">
              <w:rPr>
                <w:rFonts w:ascii="Arial" w:hAnsi="Arial" w:cs="Arial"/>
                <w:sz w:val="16"/>
                <w:szCs w:val="16"/>
              </w:rPr>
              <w:t>Загр</w:t>
            </w:r>
            <w:proofErr w:type="spellEnd"/>
            <w:r w:rsidRPr="000E0F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5F77" w:rsidRPr="000E0FAB" w:rsidRDefault="00E45F77" w:rsidP="00EC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AB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  <w:r w:rsidRPr="000E0F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817" w:type="dxa"/>
          </w:tcPr>
          <w:p w:rsidR="00C81919" w:rsidRPr="000E0FAB" w:rsidRDefault="00C81919" w:rsidP="00C8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919">
              <w:rPr>
                <w:rFonts w:ascii="Arial" w:hAnsi="Arial" w:cs="Arial"/>
                <w:sz w:val="16"/>
                <w:szCs w:val="16"/>
              </w:rPr>
              <w:t>0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- Загрузка на </w:t>
            </w:r>
            <w:r w:rsidRPr="00C81919">
              <w:rPr>
                <w:rFonts w:ascii="Arial" w:hAnsi="Arial" w:cs="Arial"/>
                <w:sz w:val="16"/>
                <w:szCs w:val="16"/>
              </w:rPr>
              <w:t>90</w:t>
            </w:r>
            <w:r w:rsidRPr="000E0FAB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E45F77" w:rsidRPr="000E0FAB" w:rsidRDefault="00C81919" w:rsidP="00C8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919">
              <w:rPr>
                <w:rFonts w:ascii="Arial" w:hAnsi="Arial" w:cs="Arial"/>
                <w:sz w:val="16"/>
                <w:szCs w:val="16"/>
              </w:rPr>
              <w:t>1</w:t>
            </w:r>
            <w:r w:rsidRPr="000E0FAB">
              <w:rPr>
                <w:rFonts w:ascii="Arial" w:hAnsi="Arial" w:cs="Arial"/>
                <w:sz w:val="16"/>
                <w:szCs w:val="16"/>
              </w:rPr>
              <w:t xml:space="preserve">-Нет Загрузки на </w:t>
            </w:r>
            <w:r w:rsidRPr="00092C37">
              <w:rPr>
                <w:rFonts w:ascii="Arial" w:hAnsi="Arial" w:cs="Arial"/>
                <w:sz w:val="16"/>
                <w:szCs w:val="16"/>
              </w:rPr>
              <w:t>90</w:t>
            </w:r>
            <w:r w:rsidRPr="000E0F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Байт Статуса 19 (Код События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H</w:t>
            </w:r>
            <w:r w:rsidRPr="000E0FA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3817" w:type="dxa"/>
          </w:tcPr>
          <w:p w:rsidR="00E45F77" w:rsidRPr="00EC44DA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Старшая часть кода События при Отключении</w:t>
            </w:r>
            <w:r w:rsidR="00EC44DA" w:rsidRPr="00EC44D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C44D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0FAB">
              <w:rPr>
                <w:rFonts w:ascii="Courier New" w:hAnsi="Courier New" w:cs="Courier New"/>
                <w:sz w:val="20"/>
                <w:szCs w:val="20"/>
              </w:rPr>
              <w:t>Неисправности</w:t>
            </w:r>
            <w:r w:rsidR="00EC44DA" w:rsidRPr="00EC44DA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EC44DA">
              <w:rPr>
                <w:rFonts w:ascii="Courier New" w:hAnsi="Courier New" w:cs="Courier New"/>
                <w:sz w:val="20"/>
                <w:szCs w:val="20"/>
              </w:rPr>
              <w:t>Предупреждении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Байт Статуса 20 (Код События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L</w:t>
            </w:r>
            <w:r w:rsidRPr="000E0FA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 xml:space="preserve">Младшая часть кода События при </w:t>
            </w:r>
            <w:r w:rsidR="00EC44DA" w:rsidRPr="000E0FAB">
              <w:rPr>
                <w:rFonts w:ascii="Courier New" w:hAnsi="Courier New" w:cs="Courier New"/>
                <w:sz w:val="20"/>
                <w:szCs w:val="20"/>
              </w:rPr>
              <w:t>Отключении</w:t>
            </w:r>
            <w:r w:rsidR="00EC44DA" w:rsidRPr="00EC44D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C44D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C44DA" w:rsidRPr="000E0FAB">
              <w:rPr>
                <w:rFonts w:ascii="Courier New" w:hAnsi="Courier New" w:cs="Courier New"/>
                <w:sz w:val="20"/>
                <w:szCs w:val="20"/>
              </w:rPr>
              <w:t>Неисправности</w:t>
            </w:r>
            <w:r w:rsidR="00EC44DA" w:rsidRPr="00EC44DA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EC44DA">
              <w:rPr>
                <w:rFonts w:ascii="Courier New" w:hAnsi="Courier New" w:cs="Courier New"/>
                <w:sz w:val="20"/>
                <w:szCs w:val="20"/>
              </w:rPr>
              <w:t>Предупреждении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2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1</w:t>
            </w:r>
            <w:r w:rsidRPr="000E0FAB">
              <w:rPr>
                <w:rFonts w:ascii="Courier New" w:hAnsi="Courier New" w:cs="Courier New"/>
                <w:b/>
              </w:rPr>
              <w:t xml:space="preserve"> (Текущий Этаж)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Текущий Этаж</w:t>
            </w:r>
          </w:p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x01-0x20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Байт Статуса 22 </w:t>
            </w:r>
          </w:p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(Номер Этажа куда ехать)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648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Текущий Этаж</w:t>
            </w:r>
          </w:p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x01-0x20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23 (Приказы 24-17)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11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Приказы 24-17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24 (Приказы 32-25)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F77" w:rsidRPr="000E0FAB" w:rsidTr="00EC44DA"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711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b/>
                <w:sz w:val="20"/>
                <w:szCs w:val="20"/>
              </w:rPr>
              <w:t>Описание</w:t>
            </w:r>
          </w:p>
        </w:tc>
      </w:tr>
      <w:tr w:rsidR="00E45F77" w:rsidRPr="000E0FAB" w:rsidTr="00EC44DA"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</w:rPr>
              <w:t>Приказы 32-25</w:t>
            </w:r>
          </w:p>
        </w:tc>
      </w:tr>
      <w:tr w:rsidR="00E45F77" w:rsidRPr="000E0FAB" w:rsidTr="00EC44DA">
        <w:tc>
          <w:tcPr>
            <w:tcW w:w="5688" w:type="dxa"/>
            <w:gridSpan w:val="15"/>
            <w:vAlign w:val="center"/>
          </w:tcPr>
          <w:p w:rsidR="00E45F77" w:rsidRPr="000E0FAB" w:rsidRDefault="00E45F77" w:rsidP="006F7F5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25</w:t>
            </w:r>
            <w:r w:rsidR="006F7F56">
              <w:rPr>
                <w:rFonts w:ascii="Courier New" w:hAnsi="Courier New" w:cs="Courier New"/>
                <w:b/>
              </w:rPr>
              <w:t xml:space="preserve"> </w:t>
            </w:r>
            <w:r w:rsidR="006F7F56" w:rsidRPr="000E0FAB">
              <w:rPr>
                <w:rFonts w:ascii="Courier New" w:hAnsi="Courier New" w:cs="Courier New"/>
                <w:b/>
              </w:rPr>
              <w:t>(</w:t>
            </w:r>
            <w:r w:rsidR="006F7F56">
              <w:rPr>
                <w:rFonts w:ascii="Courier New" w:hAnsi="Courier New" w:cs="Courier New"/>
                <w:b/>
              </w:rPr>
              <w:t xml:space="preserve">Вызовы </w:t>
            </w:r>
            <w:r w:rsidR="00B869B5">
              <w:rPr>
                <w:rFonts w:ascii="Courier New" w:hAnsi="Courier New" w:cs="Courier New"/>
                <w:b/>
              </w:rPr>
              <w:t>0</w:t>
            </w:r>
            <w:r w:rsidR="006F7F56" w:rsidRPr="000E0FAB">
              <w:rPr>
                <w:rFonts w:ascii="Courier New" w:hAnsi="Courier New" w:cs="Courier New"/>
                <w:b/>
              </w:rPr>
              <w:t>8-</w:t>
            </w:r>
            <w:r w:rsidR="00B869B5">
              <w:rPr>
                <w:rFonts w:ascii="Courier New" w:hAnsi="Courier New" w:cs="Courier New"/>
                <w:b/>
              </w:rPr>
              <w:t>0</w:t>
            </w:r>
            <w:r w:rsidR="006F7F56" w:rsidRPr="000E0FAB">
              <w:rPr>
                <w:rFonts w:ascii="Courier New" w:hAnsi="Courier New" w:cs="Courier New"/>
                <w:b/>
              </w:rPr>
              <w:t>1)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XX</w:t>
            </w:r>
          </w:p>
        </w:tc>
      </w:tr>
      <w:tr w:rsidR="00E45F77" w:rsidRPr="000E0FAB" w:rsidTr="00EC44DA">
        <w:tc>
          <w:tcPr>
            <w:tcW w:w="5688" w:type="dxa"/>
            <w:gridSpan w:val="15"/>
            <w:vAlign w:val="center"/>
          </w:tcPr>
          <w:p w:rsidR="00E45F77" w:rsidRPr="000E0FAB" w:rsidRDefault="00E45F77" w:rsidP="006F7F5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26</w:t>
            </w:r>
            <w:r w:rsidR="006F7F56">
              <w:rPr>
                <w:rFonts w:ascii="Courier New" w:hAnsi="Courier New" w:cs="Courier New"/>
                <w:b/>
              </w:rPr>
              <w:t xml:space="preserve"> </w:t>
            </w:r>
            <w:r w:rsidR="006F7F56" w:rsidRPr="000E0FAB">
              <w:rPr>
                <w:rFonts w:ascii="Courier New" w:hAnsi="Courier New" w:cs="Courier New"/>
                <w:b/>
              </w:rPr>
              <w:t>(</w:t>
            </w:r>
            <w:r w:rsidR="006F7F56">
              <w:rPr>
                <w:rFonts w:ascii="Courier New" w:hAnsi="Courier New" w:cs="Courier New"/>
                <w:b/>
              </w:rPr>
              <w:t>Вызовы 16</w:t>
            </w:r>
            <w:r w:rsidR="006F7F56" w:rsidRPr="000E0FAB">
              <w:rPr>
                <w:rFonts w:ascii="Courier New" w:hAnsi="Courier New" w:cs="Courier New"/>
                <w:b/>
              </w:rPr>
              <w:t>-</w:t>
            </w:r>
            <w:r w:rsidR="00B869B5">
              <w:rPr>
                <w:rFonts w:ascii="Courier New" w:hAnsi="Courier New" w:cs="Courier New"/>
                <w:b/>
              </w:rPr>
              <w:t>0</w:t>
            </w:r>
            <w:r w:rsidR="006F7F56">
              <w:rPr>
                <w:rFonts w:ascii="Courier New" w:hAnsi="Courier New" w:cs="Courier New"/>
                <w:b/>
              </w:rPr>
              <w:t>9</w:t>
            </w:r>
            <w:r w:rsidR="006F7F56" w:rsidRPr="000E0FA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XX</w:t>
            </w:r>
          </w:p>
        </w:tc>
      </w:tr>
      <w:tr w:rsidR="00E45F77" w:rsidRPr="000E0FAB" w:rsidTr="00EC44DA">
        <w:tc>
          <w:tcPr>
            <w:tcW w:w="5688" w:type="dxa"/>
            <w:gridSpan w:val="15"/>
            <w:vAlign w:val="center"/>
          </w:tcPr>
          <w:p w:rsidR="00E45F77" w:rsidRPr="000E0FAB" w:rsidRDefault="00E45F77" w:rsidP="006F7F5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lastRenderedPageBreak/>
              <w:t>Байт Статуса 27</w:t>
            </w:r>
            <w:r w:rsidR="006F7F56">
              <w:rPr>
                <w:rFonts w:ascii="Courier New" w:hAnsi="Courier New" w:cs="Courier New"/>
                <w:b/>
              </w:rPr>
              <w:t xml:space="preserve"> </w:t>
            </w:r>
            <w:r w:rsidR="006F7F56" w:rsidRPr="000E0FAB">
              <w:rPr>
                <w:rFonts w:ascii="Courier New" w:hAnsi="Courier New" w:cs="Courier New"/>
                <w:b/>
              </w:rPr>
              <w:t>(</w:t>
            </w:r>
            <w:r w:rsidR="006F7F56">
              <w:rPr>
                <w:rFonts w:ascii="Courier New" w:hAnsi="Courier New" w:cs="Courier New"/>
                <w:b/>
              </w:rPr>
              <w:t>Вызовы 24</w:t>
            </w:r>
            <w:r w:rsidR="006F7F56" w:rsidRPr="000E0FAB">
              <w:rPr>
                <w:rFonts w:ascii="Courier New" w:hAnsi="Courier New" w:cs="Courier New"/>
                <w:b/>
              </w:rPr>
              <w:t>-</w:t>
            </w:r>
            <w:r w:rsidR="006F7F56">
              <w:rPr>
                <w:rFonts w:ascii="Courier New" w:hAnsi="Courier New" w:cs="Courier New"/>
                <w:b/>
              </w:rPr>
              <w:t>17</w:t>
            </w:r>
            <w:r w:rsidR="006F7F56" w:rsidRPr="000E0FA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XX</w:t>
            </w:r>
          </w:p>
        </w:tc>
      </w:tr>
      <w:tr w:rsidR="00E45F77" w:rsidRPr="000E0FAB" w:rsidTr="00EC44DA">
        <w:tc>
          <w:tcPr>
            <w:tcW w:w="5688" w:type="dxa"/>
            <w:gridSpan w:val="15"/>
            <w:vAlign w:val="center"/>
          </w:tcPr>
          <w:p w:rsidR="00E45F77" w:rsidRPr="000E0FAB" w:rsidRDefault="00E45F77" w:rsidP="006F7F5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E0FAB">
              <w:rPr>
                <w:rFonts w:ascii="Courier New" w:hAnsi="Courier New" w:cs="Courier New"/>
                <w:b/>
              </w:rPr>
              <w:t>Байт Статуса 28</w:t>
            </w:r>
            <w:r w:rsidR="006F7F56">
              <w:rPr>
                <w:rFonts w:ascii="Courier New" w:hAnsi="Courier New" w:cs="Courier New"/>
                <w:b/>
              </w:rPr>
              <w:t xml:space="preserve"> </w:t>
            </w:r>
            <w:r w:rsidR="006F7F56" w:rsidRPr="000E0FAB">
              <w:rPr>
                <w:rFonts w:ascii="Courier New" w:hAnsi="Courier New" w:cs="Courier New"/>
                <w:b/>
              </w:rPr>
              <w:t>(</w:t>
            </w:r>
            <w:r w:rsidR="006F7F56">
              <w:rPr>
                <w:rFonts w:ascii="Courier New" w:hAnsi="Courier New" w:cs="Courier New"/>
                <w:b/>
              </w:rPr>
              <w:t>Вызовы 32</w:t>
            </w:r>
            <w:r w:rsidR="006F7F56" w:rsidRPr="000E0FAB">
              <w:rPr>
                <w:rFonts w:ascii="Courier New" w:hAnsi="Courier New" w:cs="Courier New"/>
                <w:b/>
              </w:rPr>
              <w:t>-</w:t>
            </w:r>
            <w:r w:rsidR="006F7F56">
              <w:rPr>
                <w:rFonts w:ascii="Courier New" w:hAnsi="Courier New" w:cs="Courier New"/>
                <w:b/>
              </w:rPr>
              <w:t>25</w:t>
            </w:r>
            <w:r w:rsidR="006F7F56" w:rsidRPr="000E0FA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0FAB">
              <w:rPr>
                <w:rFonts w:ascii="Courier New" w:hAnsi="Courier New" w:cs="Courier New"/>
                <w:sz w:val="20"/>
                <w:szCs w:val="20"/>
                <w:lang w:val="en-US"/>
              </w:rPr>
              <w:t>XX</w:t>
            </w:r>
          </w:p>
        </w:tc>
      </w:tr>
      <w:tr w:rsidR="00E45F77" w:rsidRPr="000E0FAB" w:rsidTr="00EC44DA">
        <w:tc>
          <w:tcPr>
            <w:tcW w:w="5688" w:type="dxa"/>
            <w:gridSpan w:val="15"/>
          </w:tcPr>
          <w:p w:rsidR="00E45F77" w:rsidRPr="000E0FAB" w:rsidRDefault="00E45F77" w:rsidP="00EC44DA">
            <w:pPr>
              <w:rPr>
                <w:rFonts w:ascii="Courier New" w:hAnsi="Courier New" w:cs="Courier New"/>
                <w:b/>
              </w:rPr>
            </w:pPr>
            <w:r w:rsidRPr="000E0FAB">
              <w:rPr>
                <w:rFonts w:ascii="Courier New" w:hAnsi="Courier New" w:cs="Courier New"/>
                <w:b/>
              </w:rPr>
              <w:t xml:space="preserve">Байт Статуса 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29</w:t>
            </w:r>
            <w:r w:rsidRPr="000E0FAB">
              <w:rPr>
                <w:rFonts w:ascii="Courier New" w:hAnsi="Courier New" w:cs="Courier New"/>
                <w:b/>
              </w:rPr>
              <w:t xml:space="preserve"> (</w:t>
            </w:r>
            <w:r w:rsidRPr="000E0FAB">
              <w:rPr>
                <w:rFonts w:ascii="Courier New" w:hAnsi="Courier New" w:cs="Courier New"/>
                <w:b/>
                <w:lang w:val="en-US"/>
              </w:rPr>
              <w:t>CRC 8</w:t>
            </w:r>
            <w:r w:rsidRPr="000E0FA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817" w:type="dxa"/>
          </w:tcPr>
          <w:p w:rsidR="00E45F77" w:rsidRPr="000E0FAB" w:rsidRDefault="00E45F77" w:rsidP="00EC44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45F77" w:rsidRDefault="00E45F77" w:rsidP="00E45F77">
      <w:pPr>
        <w:rPr>
          <w:rFonts w:ascii="Courier New" w:hAnsi="Courier New" w:cs="Courier New"/>
          <w:b/>
          <w:u w:val="single"/>
        </w:rPr>
      </w:pPr>
    </w:p>
    <w:p w:rsidR="009352FE" w:rsidRDefault="009352FE"/>
    <w:p w:rsidR="00A56BDD" w:rsidRDefault="00A56BDD" w:rsidP="009E595F">
      <w:pPr>
        <w:ind w:firstLine="284"/>
      </w:pPr>
      <w:r>
        <w:t xml:space="preserve">Коды Отключений, Неисправностей, Предупреждений приводятся в Приложении Б Руководства по эксплуатации (всегда смотрим последнюю версию). </w:t>
      </w:r>
    </w:p>
    <w:sectPr w:rsidR="00A56BDD" w:rsidSect="00F0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4726"/>
    <w:multiLevelType w:val="hybridMultilevel"/>
    <w:tmpl w:val="C368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84D84"/>
    <w:multiLevelType w:val="hybridMultilevel"/>
    <w:tmpl w:val="B99AF022"/>
    <w:lvl w:ilvl="0" w:tplc="B67A01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375D4"/>
    <w:multiLevelType w:val="hybridMultilevel"/>
    <w:tmpl w:val="7A407638"/>
    <w:lvl w:ilvl="0" w:tplc="405EC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42B7B"/>
    <w:multiLevelType w:val="hybridMultilevel"/>
    <w:tmpl w:val="BD5C1C66"/>
    <w:lvl w:ilvl="0" w:tplc="2E0AA7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D6672"/>
    <w:multiLevelType w:val="hybridMultilevel"/>
    <w:tmpl w:val="8E6C380A"/>
    <w:lvl w:ilvl="0" w:tplc="F4ECA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77"/>
    <w:rsid w:val="0007318C"/>
    <w:rsid w:val="00092C37"/>
    <w:rsid w:val="00095D92"/>
    <w:rsid w:val="000B0196"/>
    <w:rsid w:val="000D4D80"/>
    <w:rsid w:val="001E2769"/>
    <w:rsid w:val="00206F23"/>
    <w:rsid w:val="00227C73"/>
    <w:rsid w:val="00257085"/>
    <w:rsid w:val="00321781"/>
    <w:rsid w:val="00380723"/>
    <w:rsid w:val="003A1DD3"/>
    <w:rsid w:val="00450C61"/>
    <w:rsid w:val="00481BBE"/>
    <w:rsid w:val="004870CD"/>
    <w:rsid w:val="004E68DA"/>
    <w:rsid w:val="00511A7B"/>
    <w:rsid w:val="00593EBD"/>
    <w:rsid w:val="005A5FF8"/>
    <w:rsid w:val="005D0DDA"/>
    <w:rsid w:val="005F5536"/>
    <w:rsid w:val="006137FC"/>
    <w:rsid w:val="00632EC7"/>
    <w:rsid w:val="006F7F56"/>
    <w:rsid w:val="0079438D"/>
    <w:rsid w:val="007B6FA1"/>
    <w:rsid w:val="00827EFC"/>
    <w:rsid w:val="00896061"/>
    <w:rsid w:val="008B0F71"/>
    <w:rsid w:val="00905598"/>
    <w:rsid w:val="009352FE"/>
    <w:rsid w:val="00956862"/>
    <w:rsid w:val="009804AC"/>
    <w:rsid w:val="009E595F"/>
    <w:rsid w:val="00A56586"/>
    <w:rsid w:val="00A56BDD"/>
    <w:rsid w:val="00A96DD0"/>
    <w:rsid w:val="00B32676"/>
    <w:rsid w:val="00B84034"/>
    <w:rsid w:val="00B869B5"/>
    <w:rsid w:val="00BD73A0"/>
    <w:rsid w:val="00C11652"/>
    <w:rsid w:val="00C76261"/>
    <w:rsid w:val="00C81919"/>
    <w:rsid w:val="00C8457E"/>
    <w:rsid w:val="00CB024F"/>
    <w:rsid w:val="00D454D1"/>
    <w:rsid w:val="00DB287F"/>
    <w:rsid w:val="00DB4A33"/>
    <w:rsid w:val="00DD1D8B"/>
    <w:rsid w:val="00E45F77"/>
    <w:rsid w:val="00EC44DA"/>
    <w:rsid w:val="00EE450D"/>
    <w:rsid w:val="00F00432"/>
    <w:rsid w:val="00F6437F"/>
    <w:rsid w:val="00FD12A0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BBBDB-3D06-4E37-9A19-9F136ECA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77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ICBFM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Виталий Солнышков</cp:lastModifiedBy>
  <cp:revision>8</cp:revision>
  <dcterms:created xsi:type="dcterms:W3CDTF">2014-02-25T04:20:00Z</dcterms:created>
  <dcterms:modified xsi:type="dcterms:W3CDTF">2019-04-29T07:48:00Z</dcterms:modified>
</cp:coreProperties>
</file>